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492" w:rsidRDefault="00A711C1" w:rsidP="00B866DC">
      <w:pPr>
        <w:jc w:val="center"/>
        <w:rPr>
          <w:rFonts w:ascii="Times New Roman" w:hAnsi="Times New Roman" w:cs="Times New Roman"/>
          <w:b/>
        </w:rPr>
      </w:pPr>
      <w:r w:rsidRPr="00F36492">
        <w:rPr>
          <w:rFonts w:ascii="Times New Roman" w:hAnsi="Times New Roman" w:cs="Times New Roman"/>
          <w:b/>
        </w:rPr>
        <w:t>Информация по субъектам</w:t>
      </w:r>
      <w:r w:rsidR="00B866DC" w:rsidRPr="00F36492">
        <w:rPr>
          <w:rFonts w:ascii="Times New Roman" w:hAnsi="Times New Roman" w:cs="Times New Roman"/>
          <w:b/>
        </w:rPr>
        <w:t xml:space="preserve"> малого и среднего </w:t>
      </w:r>
      <w:r w:rsidR="00F36492" w:rsidRPr="00F36492">
        <w:rPr>
          <w:rFonts w:ascii="Times New Roman" w:hAnsi="Times New Roman" w:cs="Times New Roman"/>
          <w:b/>
        </w:rPr>
        <w:t xml:space="preserve">предпринимательства </w:t>
      </w:r>
    </w:p>
    <w:p w:rsidR="00C10B28" w:rsidRPr="00F36492" w:rsidRDefault="00F36492" w:rsidP="00B866DC">
      <w:pPr>
        <w:jc w:val="center"/>
        <w:rPr>
          <w:rFonts w:ascii="Times New Roman" w:hAnsi="Times New Roman" w:cs="Times New Roman"/>
          <w:b/>
        </w:rPr>
      </w:pPr>
      <w:r w:rsidRPr="00F36492">
        <w:rPr>
          <w:rFonts w:ascii="Times New Roman" w:hAnsi="Times New Roman" w:cs="Times New Roman"/>
          <w:b/>
        </w:rPr>
        <w:t>зарегистрированных и осуществляющих деятельность на территории Итатского сельского поселения</w:t>
      </w:r>
    </w:p>
    <w:p w:rsidR="00B866DC" w:rsidRPr="00A711C1" w:rsidRDefault="00B866DC" w:rsidP="00B866D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1755"/>
        <w:gridCol w:w="1922"/>
        <w:gridCol w:w="1922"/>
        <w:gridCol w:w="1401"/>
        <w:gridCol w:w="1559"/>
        <w:gridCol w:w="1559"/>
        <w:gridCol w:w="3309"/>
      </w:tblGrid>
      <w:tr w:rsidR="004B06E7" w:rsidRPr="00A711C1" w:rsidTr="00F36492">
        <w:tc>
          <w:tcPr>
            <w:tcW w:w="792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П\П</w:t>
            </w:r>
          </w:p>
        </w:tc>
        <w:tc>
          <w:tcPr>
            <w:tcW w:w="1755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Наименование субъекта</w:t>
            </w:r>
          </w:p>
        </w:tc>
        <w:tc>
          <w:tcPr>
            <w:tcW w:w="1922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922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1401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 xml:space="preserve">Число замещенных рабочих мест </w:t>
            </w:r>
          </w:p>
        </w:tc>
        <w:tc>
          <w:tcPr>
            <w:tcW w:w="1559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Финансовое состояние СМП</w:t>
            </w:r>
          </w:p>
        </w:tc>
        <w:tc>
          <w:tcPr>
            <w:tcW w:w="1559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 xml:space="preserve">Оборот товаров, работ, услуг (млн. </w:t>
            </w:r>
            <w:proofErr w:type="spellStart"/>
            <w:r w:rsidRPr="00A711C1">
              <w:rPr>
                <w:rFonts w:ascii="Times New Roman" w:hAnsi="Times New Roman" w:cs="Times New Roman"/>
              </w:rPr>
              <w:t>руб</w:t>
            </w:r>
            <w:proofErr w:type="spellEnd"/>
            <w:r w:rsidRPr="00A711C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09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Вид экономической деятельности ОКВЭД</w:t>
            </w:r>
          </w:p>
        </w:tc>
      </w:tr>
      <w:tr w:rsidR="004B06E7" w:rsidRPr="00A711C1" w:rsidTr="00F36492">
        <w:tc>
          <w:tcPr>
            <w:tcW w:w="792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ООО «Восток»</w:t>
            </w:r>
          </w:p>
        </w:tc>
        <w:tc>
          <w:tcPr>
            <w:tcW w:w="1922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  <w:color w:val="35383B"/>
                <w:shd w:val="clear" w:color="auto" w:fill="F1F2F3"/>
              </w:rPr>
              <w:t xml:space="preserve">634540, Томская область, Томский район, село </w:t>
            </w:r>
            <w:proofErr w:type="spellStart"/>
            <w:r w:rsidRPr="00A711C1">
              <w:rPr>
                <w:rFonts w:ascii="Times New Roman" w:hAnsi="Times New Roman" w:cs="Times New Roman"/>
                <w:color w:val="35383B"/>
                <w:shd w:val="clear" w:color="auto" w:fill="F1F2F3"/>
              </w:rPr>
              <w:t>Итатка</w:t>
            </w:r>
            <w:proofErr w:type="spellEnd"/>
            <w:r w:rsidRPr="00A711C1">
              <w:rPr>
                <w:rFonts w:ascii="Times New Roman" w:hAnsi="Times New Roman" w:cs="Times New Roman"/>
                <w:color w:val="35383B"/>
                <w:shd w:val="clear" w:color="auto" w:fill="F1F2F3"/>
              </w:rPr>
              <w:t>, ул. Гагарина, д.4</w:t>
            </w:r>
          </w:p>
        </w:tc>
        <w:tc>
          <w:tcPr>
            <w:tcW w:w="1922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  <w:color w:val="35383B"/>
                <w:shd w:val="clear" w:color="auto" w:fill="F1F2F3"/>
              </w:rPr>
              <w:t xml:space="preserve">634540, Томская область, Томский район, село </w:t>
            </w:r>
            <w:proofErr w:type="spellStart"/>
            <w:r w:rsidRPr="00A711C1">
              <w:rPr>
                <w:rFonts w:ascii="Times New Roman" w:hAnsi="Times New Roman" w:cs="Times New Roman"/>
                <w:color w:val="35383B"/>
                <w:shd w:val="clear" w:color="auto" w:fill="F1F2F3"/>
              </w:rPr>
              <w:t>Итатка</w:t>
            </w:r>
            <w:proofErr w:type="spellEnd"/>
            <w:r w:rsidRPr="00A711C1">
              <w:rPr>
                <w:rFonts w:ascii="Times New Roman" w:hAnsi="Times New Roman" w:cs="Times New Roman"/>
                <w:color w:val="35383B"/>
                <w:shd w:val="clear" w:color="auto" w:fill="F1F2F3"/>
              </w:rPr>
              <w:t>, ул. Гагарина, д.4</w:t>
            </w:r>
          </w:p>
        </w:tc>
        <w:tc>
          <w:tcPr>
            <w:tcW w:w="1401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559" w:type="dxa"/>
          </w:tcPr>
          <w:p w:rsidR="004B06E7" w:rsidRPr="00A711C1" w:rsidRDefault="004B06E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3309" w:type="dxa"/>
          </w:tcPr>
          <w:p w:rsidR="004B06E7" w:rsidRPr="00A711C1" w:rsidRDefault="004B06E7" w:rsidP="004B06E7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47.5</w:t>
            </w:r>
            <w:r w:rsidRPr="00A711C1">
              <w:rPr>
                <w:rFonts w:ascii="Times New Roman" w:hAnsi="Times New Roman" w:cs="Times New Roman"/>
              </w:rPr>
              <w:tab/>
              <w:t>Торговля розничная прочими бытовыми изделиями в специализированных магазинах</w:t>
            </w:r>
          </w:p>
          <w:p w:rsidR="004B06E7" w:rsidRPr="00A711C1" w:rsidRDefault="004B06E7" w:rsidP="004B06E7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47.2</w:t>
            </w:r>
            <w:r w:rsidRPr="00A711C1">
              <w:rPr>
                <w:rFonts w:ascii="Times New Roman" w:hAnsi="Times New Roman" w:cs="Times New Roman"/>
              </w:rPr>
              <w:tab/>
              <w:t>Торговля розничная пищевыми продуктами, напитками и табачными изделиями в специализированных магазинах</w:t>
            </w:r>
          </w:p>
        </w:tc>
      </w:tr>
      <w:tr w:rsidR="004B06E7" w:rsidRPr="00A711C1" w:rsidTr="00F36492">
        <w:tc>
          <w:tcPr>
            <w:tcW w:w="792" w:type="dxa"/>
          </w:tcPr>
          <w:p w:rsidR="004B06E7" w:rsidRPr="00A711C1" w:rsidRDefault="00E3101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55" w:type="dxa"/>
          </w:tcPr>
          <w:p w:rsidR="004B06E7" w:rsidRPr="00A711C1" w:rsidRDefault="00E31017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A711C1">
              <w:rPr>
                <w:rFonts w:ascii="Times New Roman" w:hAnsi="Times New Roman" w:cs="Times New Roman"/>
              </w:rPr>
              <w:t>Мацков</w:t>
            </w:r>
            <w:proofErr w:type="spellEnd"/>
            <w:r w:rsidRPr="00A711C1">
              <w:rPr>
                <w:rFonts w:ascii="Times New Roman" w:hAnsi="Times New Roman" w:cs="Times New Roman"/>
              </w:rPr>
              <w:t xml:space="preserve"> Владимир Петрович </w:t>
            </w:r>
          </w:p>
        </w:tc>
        <w:tc>
          <w:tcPr>
            <w:tcW w:w="1922" w:type="dxa"/>
          </w:tcPr>
          <w:p w:rsidR="004B06E7" w:rsidRPr="00A711C1" w:rsidRDefault="007E2450" w:rsidP="00B866DC">
            <w:pPr>
              <w:jc w:val="center"/>
              <w:rPr>
                <w:rFonts w:ascii="Times New Roman" w:hAnsi="Times New Roman" w:cs="Times New Roman"/>
                <w:color w:val="35383B"/>
                <w:shd w:val="clear" w:color="auto" w:fill="F1F2F3"/>
              </w:rPr>
            </w:pPr>
            <w:r w:rsidRPr="00A711C1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Томская область, Томский район, село Томское</w:t>
            </w:r>
          </w:p>
        </w:tc>
        <w:tc>
          <w:tcPr>
            <w:tcW w:w="1922" w:type="dxa"/>
          </w:tcPr>
          <w:p w:rsidR="004B06E7" w:rsidRPr="00A711C1" w:rsidRDefault="00FF254D" w:rsidP="00B866DC">
            <w:pPr>
              <w:jc w:val="center"/>
              <w:rPr>
                <w:rFonts w:ascii="Times New Roman" w:hAnsi="Times New Roman" w:cs="Times New Roman"/>
                <w:color w:val="35383B"/>
                <w:shd w:val="clear" w:color="auto" w:fill="F1F2F3"/>
              </w:rPr>
            </w:pPr>
            <w:r w:rsidRPr="00A711C1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Томская область, </w:t>
            </w:r>
            <w:r w:rsidRPr="00A711C1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 xml:space="preserve">Томский район, село </w:t>
            </w:r>
            <w:proofErr w:type="spellStart"/>
            <w:r w:rsidRPr="00A711C1">
              <w:rPr>
                <w:rFonts w:ascii="Times New Roman" w:hAnsi="Times New Roman" w:cs="Times New Roman"/>
                <w:color w:val="35383B"/>
                <w:shd w:val="clear" w:color="auto" w:fill="FFFFFF"/>
              </w:rPr>
              <w:t>Итатка</w:t>
            </w:r>
            <w:proofErr w:type="spellEnd"/>
          </w:p>
        </w:tc>
        <w:tc>
          <w:tcPr>
            <w:tcW w:w="1401" w:type="dxa"/>
          </w:tcPr>
          <w:p w:rsidR="004B06E7" w:rsidRPr="00A711C1" w:rsidRDefault="00FF254D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B06E7" w:rsidRPr="00A711C1" w:rsidRDefault="00FF254D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559" w:type="dxa"/>
          </w:tcPr>
          <w:p w:rsidR="004B06E7" w:rsidRPr="00A711C1" w:rsidRDefault="00EC14C8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3309" w:type="dxa"/>
          </w:tcPr>
          <w:p w:rsidR="00E31017" w:rsidRPr="00A711C1" w:rsidRDefault="00E31017" w:rsidP="00E31017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ab/>
            </w:r>
          </w:p>
          <w:p w:rsidR="004B06E7" w:rsidRPr="00A711C1" w:rsidRDefault="00E31017" w:rsidP="00F36492">
            <w:pPr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Распиловка и строгание древесины (16.10)</w:t>
            </w:r>
          </w:p>
          <w:p w:rsidR="00E31017" w:rsidRPr="00E31017" w:rsidRDefault="00E31017" w:rsidP="00E3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10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Лесозаготовки (02.20)</w:t>
            </w:r>
          </w:p>
          <w:p w:rsidR="00E31017" w:rsidRPr="00E31017" w:rsidRDefault="00E31017" w:rsidP="00E3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10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Предоставление услуг в области лесозаготовок (02.40.2)</w:t>
            </w:r>
          </w:p>
          <w:p w:rsidR="00856D7D" w:rsidRPr="00A711C1" w:rsidRDefault="00E31017" w:rsidP="00E3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10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оптовая древесным сырьем и необработанными лесоматериалами </w:t>
            </w:r>
          </w:p>
          <w:p w:rsidR="00E31017" w:rsidRPr="00E31017" w:rsidRDefault="00E31017" w:rsidP="00E3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10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(46.73.1)</w:t>
            </w:r>
          </w:p>
          <w:p w:rsidR="00856D7D" w:rsidRPr="00A711C1" w:rsidRDefault="00E31017" w:rsidP="00E3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10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Торговля оптовая пиломатериалами </w:t>
            </w:r>
          </w:p>
          <w:p w:rsidR="00E31017" w:rsidRPr="00E31017" w:rsidRDefault="00E31017" w:rsidP="00E3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10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(46.73.2)</w:t>
            </w:r>
          </w:p>
          <w:p w:rsidR="00E31017" w:rsidRPr="00E31017" w:rsidRDefault="00E31017" w:rsidP="00E31017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E3101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Деятельность автомобильного грузового транспорта (49.41)</w:t>
            </w:r>
          </w:p>
          <w:p w:rsidR="00E31017" w:rsidRPr="00A711C1" w:rsidRDefault="00E31017" w:rsidP="00E31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716D" w:rsidRPr="00A711C1" w:rsidTr="00F36492">
        <w:tc>
          <w:tcPr>
            <w:tcW w:w="792" w:type="dxa"/>
          </w:tcPr>
          <w:p w:rsidR="0040716D" w:rsidRPr="00A711C1" w:rsidRDefault="0040716D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55" w:type="dxa"/>
          </w:tcPr>
          <w:p w:rsidR="0040716D" w:rsidRPr="00A711C1" w:rsidRDefault="0040716D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11C1">
              <w:rPr>
                <w:rFonts w:ascii="Times New Roman" w:hAnsi="Times New Roman" w:cs="Times New Roman"/>
              </w:rPr>
              <w:t>Согра</w:t>
            </w:r>
            <w:proofErr w:type="spellEnd"/>
            <w:r w:rsidRPr="00A711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2" w:type="dxa"/>
          </w:tcPr>
          <w:p w:rsidR="0040716D" w:rsidRPr="00A711C1" w:rsidRDefault="0040716D" w:rsidP="00B866DC">
            <w:pPr>
              <w:jc w:val="center"/>
              <w:rPr>
                <w:rFonts w:ascii="Times New Roman" w:hAnsi="Times New Roman" w:cs="Times New Roman"/>
                <w:color w:val="35383B"/>
                <w:shd w:val="clear" w:color="auto" w:fill="F1F2F3"/>
              </w:rPr>
            </w:pPr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 634540, ТОМСКАЯ ОБЛАСТЬ,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-н Томский,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с.п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. Итатское, с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Итатка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 Линейная, д. 1. </w:t>
            </w:r>
          </w:p>
        </w:tc>
        <w:tc>
          <w:tcPr>
            <w:tcW w:w="1922" w:type="dxa"/>
          </w:tcPr>
          <w:p w:rsidR="0040716D" w:rsidRPr="00A711C1" w:rsidRDefault="0040716D" w:rsidP="00B866DC">
            <w:pPr>
              <w:jc w:val="center"/>
              <w:rPr>
                <w:rFonts w:ascii="Times New Roman" w:hAnsi="Times New Roman" w:cs="Times New Roman"/>
                <w:color w:val="35383B"/>
                <w:shd w:val="clear" w:color="auto" w:fill="F1F2F3"/>
              </w:rPr>
            </w:pPr>
            <w:r w:rsidRPr="00A711C1">
              <w:rPr>
                <w:rFonts w:ascii="Times New Roman" w:hAnsi="Times New Roman" w:cs="Times New Roman"/>
                <w:color w:val="9DA9BB"/>
                <w:shd w:val="clear" w:color="auto" w:fill="FFFFFF"/>
              </w:rPr>
              <w:t> </w:t>
            </w:r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634540, ТОМСКАЯ ОБЛАСТЬ,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-н Томский,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с.п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. Итатское, с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Итатка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 Линейная, д. 1. </w:t>
            </w:r>
          </w:p>
        </w:tc>
        <w:tc>
          <w:tcPr>
            <w:tcW w:w="1401" w:type="dxa"/>
          </w:tcPr>
          <w:p w:rsidR="0040716D" w:rsidRPr="00A711C1" w:rsidRDefault="0040716D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40716D" w:rsidRPr="00A711C1" w:rsidRDefault="0040716D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559" w:type="dxa"/>
          </w:tcPr>
          <w:p w:rsidR="0040716D" w:rsidRPr="00A711C1" w:rsidRDefault="0040716D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3309" w:type="dxa"/>
          </w:tcPr>
          <w:p w:rsidR="0040716D" w:rsidRPr="00A711C1" w:rsidRDefault="0023647B" w:rsidP="00E31017">
            <w:pPr>
              <w:jc w:val="center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02.20</w:t>
            </w:r>
            <w:r w:rsidRPr="00A711C1">
              <w:rPr>
                <w:rFonts w:ascii="Times New Roman" w:hAnsi="Times New Roman" w:cs="Times New Roman"/>
                <w:color w:val="344050"/>
              </w:rPr>
              <w:br/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Лесозаготовки</w:t>
            </w:r>
          </w:p>
          <w:p w:rsidR="0023647B" w:rsidRPr="00A711C1" w:rsidRDefault="0023647B" w:rsidP="00E31017">
            <w:pPr>
              <w:jc w:val="center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16.1</w:t>
            </w:r>
            <w:r w:rsidRPr="00A711C1">
              <w:rPr>
                <w:rFonts w:ascii="Times New Roman" w:hAnsi="Times New Roman" w:cs="Times New Roman"/>
                <w:color w:val="344050"/>
              </w:rPr>
              <w:br/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Распиловка и строгание древесины</w:t>
            </w:r>
          </w:p>
          <w:p w:rsidR="00E54602" w:rsidRPr="00A711C1" w:rsidRDefault="00E54602" w:rsidP="00E31017">
            <w:pPr>
              <w:jc w:val="center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lastRenderedPageBreak/>
              <w:t>16.10.9</w:t>
            </w:r>
            <w:r w:rsidRPr="00A711C1">
              <w:rPr>
                <w:rFonts w:ascii="Times New Roman" w:hAnsi="Times New Roman" w:cs="Times New Roman"/>
                <w:color w:val="344050"/>
              </w:rPr>
              <w:br/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Предоставление услуг по пропитке древесины</w:t>
            </w:r>
          </w:p>
          <w:p w:rsidR="00E54602" w:rsidRPr="00A711C1" w:rsidRDefault="00E54602" w:rsidP="00E31017">
            <w:pPr>
              <w:jc w:val="center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46.13</w:t>
            </w:r>
            <w:r w:rsidRPr="00A711C1">
              <w:rPr>
                <w:rFonts w:ascii="Times New Roman" w:hAnsi="Times New Roman" w:cs="Times New Roman"/>
                <w:color w:val="344050"/>
              </w:rPr>
              <w:br/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Деятельность агентов по оптовой торговле лесоматериалами и строительными материалами</w:t>
            </w:r>
          </w:p>
          <w:p w:rsidR="00E54602" w:rsidRPr="00A711C1" w:rsidRDefault="00E54602" w:rsidP="00E31017">
            <w:pPr>
              <w:jc w:val="center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46.73.1</w:t>
            </w:r>
            <w:r w:rsidRPr="00A711C1">
              <w:rPr>
                <w:rFonts w:ascii="Times New Roman" w:hAnsi="Times New Roman" w:cs="Times New Roman"/>
                <w:color w:val="344050"/>
              </w:rPr>
              <w:br/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Торговля оптовая древесным сырьем и необработанными лесоматериалами</w:t>
            </w:r>
          </w:p>
          <w:p w:rsidR="00E54602" w:rsidRPr="00A711C1" w:rsidRDefault="00E54602" w:rsidP="00E31017">
            <w:pPr>
              <w:jc w:val="center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46.73.2</w:t>
            </w:r>
            <w:r w:rsidRPr="00A711C1">
              <w:rPr>
                <w:rFonts w:ascii="Times New Roman" w:hAnsi="Times New Roman" w:cs="Times New Roman"/>
                <w:color w:val="344050"/>
              </w:rPr>
              <w:br/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Торговля оптовая пиломатериалами</w:t>
            </w:r>
          </w:p>
          <w:p w:rsidR="00E54602" w:rsidRPr="00A711C1" w:rsidRDefault="00E54602" w:rsidP="00E31017">
            <w:pPr>
              <w:jc w:val="center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49.41.2</w:t>
            </w:r>
            <w:r w:rsidRPr="00A711C1">
              <w:rPr>
                <w:rFonts w:ascii="Times New Roman" w:hAnsi="Times New Roman" w:cs="Times New Roman"/>
                <w:color w:val="344050"/>
              </w:rPr>
              <w:br/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Перевозка грузов неспециализированными автотранспортными средствами</w:t>
            </w:r>
          </w:p>
          <w:p w:rsidR="00E54602" w:rsidRPr="00A711C1" w:rsidRDefault="00E54602" w:rsidP="00E310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D84" w:rsidRPr="00A711C1" w:rsidTr="00F36492">
        <w:tc>
          <w:tcPr>
            <w:tcW w:w="792" w:type="dxa"/>
          </w:tcPr>
          <w:p w:rsidR="00A75D84" w:rsidRPr="00A711C1" w:rsidRDefault="00A75D84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55" w:type="dxa"/>
          </w:tcPr>
          <w:p w:rsidR="00A75D84" w:rsidRPr="00A711C1" w:rsidRDefault="00A75D84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711C1">
              <w:rPr>
                <w:rFonts w:ascii="Times New Roman" w:hAnsi="Times New Roman" w:cs="Times New Roman"/>
              </w:rPr>
              <w:t>Итатский</w:t>
            </w:r>
            <w:proofErr w:type="spellEnd"/>
            <w:r w:rsidRPr="00A711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11C1">
              <w:rPr>
                <w:rFonts w:ascii="Times New Roman" w:hAnsi="Times New Roman" w:cs="Times New Roman"/>
              </w:rPr>
              <w:t>лестранхоз</w:t>
            </w:r>
            <w:proofErr w:type="spellEnd"/>
            <w:r w:rsidRPr="00A711C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2" w:type="dxa"/>
          </w:tcPr>
          <w:p w:rsidR="00A75D84" w:rsidRPr="00A711C1" w:rsidRDefault="008E2331" w:rsidP="00B866D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634540, ТОМСКАЯ ОБЛАСТЬ,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-н Томский,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с.п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. Итатское, с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Итатка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ул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 Гагарина, д. 53</w:t>
            </w:r>
          </w:p>
        </w:tc>
        <w:tc>
          <w:tcPr>
            <w:tcW w:w="1922" w:type="dxa"/>
          </w:tcPr>
          <w:p w:rsidR="00A75D84" w:rsidRPr="00A711C1" w:rsidRDefault="008E2331" w:rsidP="00B866D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634540, ТОМСКАЯ ОБЛАСТЬ,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-н Томский,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с.п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. Итатское, с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Итатка</w:t>
            </w:r>
            <w:proofErr w:type="spellEnd"/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CF4E78" w:rsidRPr="00A711C1">
              <w:rPr>
                <w:rFonts w:ascii="Times New Roman" w:hAnsi="Times New Roman" w:cs="Times New Roman"/>
                <w:shd w:val="clear" w:color="auto" w:fill="FFFFFF"/>
              </w:rPr>
              <w:t>ул.</w:t>
            </w:r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 Гагарина, д. 53</w:t>
            </w:r>
          </w:p>
        </w:tc>
        <w:tc>
          <w:tcPr>
            <w:tcW w:w="1401" w:type="dxa"/>
          </w:tcPr>
          <w:p w:rsidR="00A75D84" w:rsidRPr="00A711C1" w:rsidRDefault="00B93D1F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A75D84" w:rsidRPr="00A711C1" w:rsidRDefault="00B93D1F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559" w:type="dxa"/>
          </w:tcPr>
          <w:p w:rsidR="00A75D84" w:rsidRPr="00A711C1" w:rsidRDefault="00B93D1F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309" w:type="dxa"/>
          </w:tcPr>
          <w:p w:rsidR="00A75D84" w:rsidRPr="00A711C1" w:rsidRDefault="0032789B" w:rsidP="00E31017">
            <w:pPr>
              <w:jc w:val="center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shd w:val="clear" w:color="auto" w:fill="FFFFFF"/>
              </w:rPr>
              <w:t>02.20</w:t>
            </w:r>
            <w:r w:rsidRPr="00A711C1">
              <w:rPr>
                <w:rFonts w:ascii="Times New Roman" w:hAnsi="Times New Roman" w:cs="Times New Roman"/>
              </w:rPr>
              <w:br/>
            </w:r>
            <w:r w:rsidRPr="00A711C1">
              <w:rPr>
                <w:rFonts w:ascii="Times New Roman" w:hAnsi="Times New Roman" w:cs="Times New Roman"/>
                <w:shd w:val="clear" w:color="auto" w:fill="FFFFFF"/>
              </w:rPr>
              <w:t>Лесозаготовки</w:t>
            </w:r>
          </w:p>
        </w:tc>
      </w:tr>
      <w:tr w:rsidR="001B6569" w:rsidRPr="00A711C1" w:rsidTr="00F36492">
        <w:tc>
          <w:tcPr>
            <w:tcW w:w="792" w:type="dxa"/>
          </w:tcPr>
          <w:p w:rsidR="001B6569" w:rsidRPr="00A711C1" w:rsidRDefault="001B6569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</w:tcPr>
          <w:p w:rsidR="001B6569" w:rsidRPr="00A711C1" w:rsidRDefault="001B6569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ИП Павлов Алексей Николаевич</w:t>
            </w:r>
          </w:p>
        </w:tc>
        <w:tc>
          <w:tcPr>
            <w:tcW w:w="1922" w:type="dxa"/>
          </w:tcPr>
          <w:p w:rsidR="001B6569" w:rsidRPr="00A711C1" w:rsidRDefault="001B6569" w:rsidP="00B866D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shd w:val="clear" w:color="auto" w:fill="FFFFFF"/>
              </w:rPr>
              <w:t xml:space="preserve">Томская область, Томский район, село </w:t>
            </w:r>
            <w:proofErr w:type="spellStart"/>
            <w:r w:rsidRPr="00A711C1">
              <w:rPr>
                <w:rFonts w:ascii="Times New Roman" w:hAnsi="Times New Roman" w:cs="Times New Roman"/>
                <w:shd w:val="clear" w:color="auto" w:fill="FFFFFF"/>
              </w:rPr>
              <w:t>Итатка</w:t>
            </w:r>
            <w:proofErr w:type="spellEnd"/>
          </w:p>
        </w:tc>
        <w:tc>
          <w:tcPr>
            <w:tcW w:w="1922" w:type="dxa"/>
          </w:tcPr>
          <w:p w:rsidR="001B6569" w:rsidRPr="00A711C1" w:rsidRDefault="00E80118" w:rsidP="00B866D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Томская </w:t>
            </w:r>
            <w:r w:rsidR="00CF4E78"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обл.</w:t>
            </w:r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Томский р-н, село </w:t>
            </w:r>
            <w:proofErr w:type="spellStart"/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Итатка</w:t>
            </w:r>
            <w:proofErr w:type="spellEnd"/>
          </w:p>
        </w:tc>
        <w:tc>
          <w:tcPr>
            <w:tcW w:w="1401" w:type="dxa"/>
          </w:tcPr>
          <w:p w:rsidR="001B6569" w:rsidRPr="00A711C1" w:rsidRDefault="004A7FE6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1B6569" w:rsidRPr="00A711C1" w:rsidRDefault="004A7FE6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559" w:type="dxa"/>
          </w:tcPr>
          <w:p w:rsidR="001B6569" w:rsidRPr="00A711C1" w:rsidRDefault="00F36492" w:rsidP="00B8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309" w:type="dxa"/>
          </w:tcPr>
          <w:p w:rsidR="00CA7699" w:rsidRPr="00CA7699" w:rsidRDefault="00CA7699" w:rsidP="00CA7699">
            <w:pPr>
              <w:jc w:val="center"/>
              <w:rPr>
                <w:rFonts w:ascii="Times New Roman" w:eastAsia="Times New Roman" w:hAnsi="Times New Roman" w:cs="Times New Roman"/>
                <w:color w:val="344050"/>
                <w:lang w:eastAsia="ru-RU"/>
              </w:rPr>
            </w:pPr>
            <w:r w:rsidRPr="00CA7699">
              <w:rPr>
                <w:rFonts w:ascii="Times New Roman" w:eastAsia="Times New Roman" w:hAnsi="Times New Roman" w:cs="Times New Roman"/>
                <w:color w:val="344050"/>
                <w:lang w:eastAsia="ru-RU"/>
              </w:rPr>
              <w:t>02.20</w:t>
            </w:r>
          </w:p>
          <w:p w:rsidR="001B6569" w:rsidRPr="00A711C1" w:rsidRDefault="00CA7699" w:rsidP="00CA7699">
            <w:pPr>
              <w:jc w:val="center"/>
              <w:rPr>
                <w:rFonts w:ascii="Times New Roman" w:eastAsia="Times New Roman" w:hAnsi="Times New Roman" w:cs="Times New Roman"/>
                <w:color w:val="344050"/>
                <w:shd w:val="clear" w:color="auto" w:fill="EFEFEF"/>
                <w:lang w:eastAsia="ru-RU"/>
              </w:rPr>
            </w:pPr>
            <w:r w:rsidRPr="00A711C1">
              <w:rPr>
                <w:rFonts w:ascii="Times New Roman" w:eastAsia="Times New Roman" w:hAnsi="Times New Roman" w:cs="Times New Roman"/>
                <w:color w:val="344050"/>
                <w:shd w:val="clear" w:color="auto" w:fill="EFEFEF"/>
                <w:lang w:eastAsia="ru-RU"/>
              </w:rPr>
              <w:t>Лесозаготовки</w:t>
            </w:r>
          </w:p>
          <w:p w:rsidR="00623552" w:rsidRPr="00A711C1" w:rsidRDefault="00623552" w:rsidP="00623552">
            <w:pPr>
              <w:jc w:val="center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16.10 (</w:t>
            </w:r>
            <w:proofErr w:type="spellStart"/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доп</w:t>
            </w:r>
            <w:proofErr w:type="spellEnd"/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)</w:t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 xml:space="preserve"> </w:t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Распиловка и строгание древесины</w:t>
            </w:r>
          </w:p>
          <w:p w:rsidR="00623552" w:rsidRPr="00A711C1" w:rsidRDefault="00623552" w:rsidP="00623552">
            <w:pPr>
              <w:jc w:val="center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16.10.9 (</w:t>
            </w:r>
            <w:proofErr w:type="spellStart"/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доп</w:t>
            </w:r>
            <w:proofErr w:type="spellEnd"/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)</w:t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 xml:space="preserve"> П</w:t>
            </w:r>
            <w:r w:rsidRPr="00A711C1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редоставление услуг по пропитке древесины</w:t>
            </w:r>
          </w:p>
        </w:tc>
      </w:tr>
      <w:tr w:rsidR="00E80118" w:rsidRPr="00A711C1" w:rsidTr="00F36492">
        <w:tc>
          <w:tcPr>
            <w:tcW w:w="792" w:type="dxa"/>
          </w:tcPr>
          <w:p w:rsidR="00E80118" w:rsidRPr="00A711C1" w:rsidRDefault="00E80118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</w:tcPr>
          <w:p w:rsidR="00E80118" w:rsidRPr="00A711C1" w:rsidRDefault="00E80118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ИП Павлов Алексей Николаевич</w:t>
            </w:r>
          </w:p>
        </w:tc>
        <w:tc>
          <w:tcPr>
            <w:tcW w:w="1922" w:type="dxa"/>
          </w:tcPr>
          <w:p w:rsidR="00E80118" w:rsidRPr="00A711C1" w:rsidRDefault="00E80118" w:rsidP="00B866D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Т</w:t>
            </w:r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омская </w:t>
            </w:r>
            <w:proofErr w:type="spellStart"/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обл</w:t>
            </w:r>
            <w:proofErr w:type="spellEnd"/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Томский р-н, село </w:t>
            </w:r>
            <w:proofErr w:type="spellStart"/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Итатка</w:t>
            </w:r>
            <w:proofErr w:type="spellEnd"/>
          </w:p>
        </w:tc>
        <w:tc>
          <w:tcPr>
            <w:tcW w:w="1922" w:type="dxa"/>
          </w:tcPr>
          <w:p w:rsidR="00E80118" w:rsidRPr="00A711C1" w:rsidRDefault="00E80118" w:rsidP="00B866DC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Томская </w:t>
            </w:r>
            <w:r w:rsidR="00CF4E78"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обл.</w:t>
            </w:r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, Томский р-н, село </w:t>
            </w:r>
            <w:proofErr w:type="spellStart"/>
            <w:r w:rsidRPr="00A711C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Итатка</w:t>
            </w:r>
            <w:proofErr w:type="spellEnd"/>
          </w:p>
        </w:tc>
        <w:tc>
          <w:tcPr>
            <w:tcW w:w="1401" w:type="dxa"/>
          </w:tcPr>
          <w:p w:rsidR="00E80118" w:rsidRPr="00A711C1" w:rsidRDefault="004A7FE6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E80118" w:rsidRPr="00A711C1" w:rsidRDefault="004A7FE6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559" w:type="dxa"/>
          </w:tcPr>
          <w:p w:rsidR="00E80118" w:rsidRPr="00A711C1" w:rsidRDefault="004A7FE6" w:rsidP="00B866DC">
            <w:pPr>
              <w:jc w:val="center"/>
              <w:rPr>
                <w:rFonts w:ascii="Times New Roman" w:hAnsi="Times New Roman" w:cs="Times New Roman"/>
              </w:rPr>
            </w:pPr>
            <w:r w:rsidRPr="00A711C1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309" w:type="dxa"/>
          </w:tcPr>
          <w:p w:rsidR="00E80118" w:rsidRPr="00A711C1" w:rsidRDefault="00623552" w:rsidP="00623552">
            <w:pPr>
              <w:jc w:val="center"/>
              <w:rPr>
                <w:rFonts w:ascii="Times New Roman" w:eastAsia="Times New Roman" w:hAnsi="Times New Roman" w:cs="Times New Roman"/>
                <w:color w:val="344050"/>
                <w:lang w:eastAsia="ru-RU"/>
              </w:rPr>
            </w:pPr>
            <w:r w:rsidRPr="00A711C1">
              <w:rPr>
                <w:rFonts w:ascii="Times New Roman" w:eastAsia="Times New Roman" w:hAnsi="Times New Roman" w:cs="Times New Roman"/>
                <w:color w:val="344050"/>
                <w:lang w:eastAsia="ru-RU"/>
              </w:rPr>
              <w:t>47.11 (</w:t>
            </w:r>
            <w:proofErr w:type="spellStart"/>
            <w:r w:rsidRPr="00A711C1">
              <w:rPr>
                <w:rFonts w:ascii="Times New Roman" w:eastAsia="Times New Roman" w:hAnsi="Times New Roman" w:cs="Times New Roman"/>
                <w:color w:val="344050"/>
                <w:lang w:eastAsia="ru-RU"/>
              </w:rPr>
              <w:t>доп</w:t>
            </w:r>
            <w:proofErr w:type="spellEnd"/>
            <w:r w:rsidRPr="00A711C1">
              <w:rPr>
                <w:rFonts w:ascii="Times New Roman" w:eastAsia="Times New Roman" w:hAnsi="Times New Roman" w:cs="Times New Roman"/>
                <w:color w:val="344050"/>
                <w:lang w:eastAsia="ru-RU"/>
              </w:rPr>
              <w:t>)</w:t>
            </w:r>
            <w:r w:rsidRPr="00A711C1">
              <w:rPr>
                <w:rFonts w:ascii="Times New Roman" w:eastAsia="Times New Roman" w:hAnsi="Times New Roman" w:cs="Times New Roman"/>
                <w:color w:val="344050"/>
                <w:lang w:eastAsia="ru-RU"/>
              </w:rPr>
              <w:tab/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7927D4" w:rsidRPr="00A711C1" w:rsidTr="00F36492">
        <w:tc>
          <w:tcPr>
            <w:tcW w:w="792" w:type="dxa"/>
          </w:tcPr>
          <w:p w:rsidR="007927D4" w:rsidRPr="00A711C1" w:rsidRDefault="007927D4" w:rsidP="00B8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55" w:type="dxa"/>
          </w:tcPr>
          <w:p w:rsidR="007927D4" w:rsidRPr="00A711C1" w:rsidRDefault="007927D4" w:rsidP="00B8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«АЛК «Юкса»</w:t>
            </w:r>
          </w:p>
        </w:tc>
        <w:tc>
          <w:tcPr>
            <w:tcW w:w="1922" w:type="dxa"/>
          </w:tcPr>
          <w:p w:rsidR="007927D4" w:rsidRPr="007927D4" w:rsidRDefault="007927D4" w:rsidP="007927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927D4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634540, Томская Область, Томский р-н, с. </w:t>
            </w:r>
            <w:proofErr w:type="spellStart"/>
            <w:r w:rsidRPr="007927D4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Итатка</w:t>
            </w:r>
            <w:proofErr w:type="spellEnd"/>
            <w:r w:rsidRPr="007927D4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, ул. Степная, д.11</w:t>
            </w:r>
          </w:p>
        </w:tc>
        <w:tc>
          <w:tcPr>
            <w:tcW w:w="1922" w:type="dxa"/>
          </w:tcPr>
          <w:p w:rsidR="007927D4" w:rsidRPr="007927D4" w:rsidRDefault="007927D4" w:rsidP="00B866DC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927D4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 xml:space="preserve">634540, Томская Область, Томский р-н, с. </w:t>
            </w:r>
            <w:proofErr w:type="spellStart"/>
            <w:r w:rsidRPr="007927D4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Итатка</w:t>
            </w:r>
            <w:proofErr w:type="spellEnd"/>
            <w:r w:rsidRPr="007927D4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, ул. Степная, д.11</w:t>
            </w:r>
          </w:p>
        </w:tc>
        <w:tc>
          <w:tcPr>
            <w:tcW w:w="1401" w:type="dxa"/>
          </w:tcPr>
          <w:p w:rsidR="007927D4" w:rsidRPr="00A711C1" w:rsidRDefault="009A1068" w:rsidP="00B8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927D4" w:rsidRPr="00A711C1" w:rsidRDefault="007927D4" w:rsidP="00B8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9A1068">
              <w:rPr>
                <w:rFonts w:ascii="Times New Roman" w:hAnsi="Times New Roman" w:cs="Times New Roman"/>
              </w:rPr>
              <w:t>йствующее</w:t>
            </w:r>
          </w:p>
        </w:tc>
        <w:tc>
          <w:tcPr>
            <w:tcW w:w="1559" w:type="dxa"/>
          </w:tcPr>
          <w:p w:rsidR="007927D4" w:rsidRPr="00A711C1" w:rsidRDefault="009A1068" w:rsidP="009A10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09" w:type="dxa"/>
          </w:tcPr>
          <w:p w:rsidR="007927D4" w:rsidRPr="007927D4" w:rsidRDefault="007927D4" w:rsidP="007927D4">
            <w:pPr>
              <w:pBdr>
                <w:right w:val="single" w:sz="6" w:space="0" w:color="DADADA"/>
              </w:pBdr>
              <w:shd w:val="clear" w:color="auto" w:fill="EFEFEF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7D4">
              <w:rPr>
                <w:rFonts w:ascii="Times New Roman" w:eastAsia="Times New Roman" w:hAnsi="Times New Roman" w:cs="Times New Roman"/>
                <w:lang w:eastAsia="ru-RU"/>
              </w:rPr>
              <w:t>01.5 </w:t>
            </w:r>
            <w:hyperlink r:id="rId5" w:tooltip="Смешанное сельское хозяйство в Итаткe" w:history="1">
              <w:r w:rsidRPr="007927D4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Смешанное сельское хозяйство</w:t>
              </w:r>
            </w:hyperlink>
          </w:p>
          <w:p w:rsidR="007927D4" w:rsidRDefault="007927D4" w:rsidP="00623552">
            <w:pPr>
              <w:jc w:val="center"/>
              <w:rPr>
                <w:rFonts w:ascii="Times New Roman" w:eastAsia="Times New Roman" w:hAnsi="Times New Roman" w:cs="Times New Roman"/>
                <w:color w:val="344050"/>
                <w:lang w:eastAsia="ru-RU"/>
              </w:rPr>
            </w:pPr>
          </w:p>
          <w:p w:rsidR="007927D4" w:rsidRDefault="007927D4" w:rsidP="00623552">
            <w:pPr>
              <w:jc w:val="center"/>
              <w:rPr>
                <w:rFonts w:ascii="Times New Roman" w:eastAsia="Times New Roman" w:hAnsi="Times New Roman" w:cs="Times New Roman"/>
                <w:color w:val="344050"/>
                <w:lang w:eastAsia="ru-RU"/>
              </w:rPr>
            </w:pPr>
          </w:p>
          <w:p w:rsidR="007927D4" w:rsidRDefault="007927D4" w:rsidP="00623552">
            <w:pPr>
              <w:jc w:val="center"/>
              <w:rPr>
                <w:rFonts w:ascii="Times New Roman" w:eastAsia="Times New Roman" w:hAnsi="Times New Roman" w:cs="Times New Roman"/>
                <w:color w:val="344050"/>
                <w:lang w:eastAsia="ru-RU"/>
              </w:rPr>
            </w:pPr>
          </w:p>
          <w:p w:rsidR="007927D4" w:rsidRDefault="007927D4" w:rsidP="00623552">
            <w:pPr>
              <w:jc w:val="center"/>
              <w:rPr>
                <w:rFonts w:ascii="Times New Roman" w:eastAsia="Times New Roman" w:hAnsi="Times New Roman" w:cs="Times New Roman"/>
                <w:color w:val="344050"/>
                <w:lang w:eastAsia="ru-RU"/>
              </w:rPr>
            </w:pPr>
          </w:p>
          <w:p w:rsidR="007927D4" w:rsidRPr="00A711C1" w:rsidRDefault="007927D4" w:rsidP="00623552">
            <w:pPr>
              <w:jc w:val="center"/>
              <w:rPr>
                <w:rFonts w:ascii="Times New Roman" w:eastAsia="Times New Roman" w:hAnsi="Times New Roman" w:cs="Times New Roman"/>
                <w:color w:val="344050"/>
                <w:lang w:eastAsia="ru-RU"/>
              </w:rPr>
            </w:pPr>
          </w:p>
        </w:tc>
      </w:tr>
      <w:tr w:rsidR="00004BEF" w:rsidRPr="005A62C2" w:rsidTr="00F36492">
        <w:tc>
          <w:tcPr>
            <w:tcW w:w="792" w:type="dxa"/>
          </w:tcPr>
          <w:p w:rsidR="00004BEF" w:rsidRPr="005A62C2" w:rsidRDefault="00004BEF" w:rsidP="00B866DC">
            <w:pPr>
              <w:jc w:val="center"/>
              <w:rPr>
                <w:rFonts w:ascii="Times New Roman" w:hAnsi="Times New Roman" w:cs="Times New Roman"/>
              </w:rPr>
            </w:pPr>
            <w:r w:rsidRPr="005A62C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5" w:type="dxa"/>
          </w:tcPr>
          <w:p w:rsidR="00004BEF" w:rsidRPr="005A62C2" w:rsidRDefault="00004BEF" w:rsidP="00B866DC">
            <w:pPr>
              <w:jc w:val="center"/>
              <w:rPr>
                <w:rFonts w:ascii="Times New Roman" w:hAnsi="Times New Roman" w:cs="Times New Roman"/>
              </w:rPr>
            </w:pPr>
            <w:r w:rsidRPr="005A62C2">
              <w:rPr>
                <w:rFonts w:ascii="Times New Roman" w:hAnsi="Times New Roman" w:cs="Times New Roman"/>
              </w:rPr>
              <w:t>ООО «Марш»</w:t>
            </w:r>
          </w:p>
        </w:tc>
        <w:tc>
          <w:tcPr>
            <w:tcW w:w="1922" w:type="dxa"/>
          </w:tcPr>
          <w:p w:rsidR="00004BEF" w:rsidRPr="005A62C2" w:rsidRDefault="00004BEF" w:rsidP="007927D4">
            <w:pPr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5A62C2">
              <w:rPr>
                <w:rFonts w:ascii="Times New Roman" w:hAnsi="Times New Roman" w:cs="Times New Roman"/>
                <w:shd w:val="clear" w:color="auto" w:fill="ECF1F7"/>
              </w:rPr>
              <w:t xml:space="preserve">634540  Томская область Томский район с. </w:t>
            </w:r>
            <w:proofErr w:type="spellStart"/>
            <w:r w:rsidRPr="005A62C2">
              <w:rPr>
                <w:rFonts w:ascii="Times New Roman" w:hAnsi="Times New Roman" w:cs="Times New Roman"/>
                <w:shd w:val="clear" w:color="auto" w:fill="ECF1F7"/>
              </w:rPr>
              <w:t>Итатка</w:t>
            </w:r>
            <w:proofErr w:type="spellEnd"/>
            <w:r w:rsidRPr="005A62C2">
              <w:rPr>
                <w:rFonts w:ascii="Times New Roman" w:hAnsi="Times New Roman" w:cs="Times New Roman"/>
                <w:shd w:val="clear" w:color="auto" w:fill="ECF1F7"/>
              </w:rPr>
              <w:t>, ул. Гагарина, д.81 стр. 1 офис 3</w:t>
            </w:r>
          </w:p>
        </w:tc>
        <w:tc>
          <w:tcPr>
            <w:tcW w:w="1922" w:type="dxa"/>
          </w:tcPr>
          <w:p w:rsidR="00004BEF" w:rsidRPr="005A62C2" w:rsidRDefault="00004BEF" w:rsidP="00004BEF">
            <w:pPr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</w:pPr>
            <w:r w:rsidRPr="005A62C2">
              <w:rPr>
                <w:rFonts w:ascii="Times New Roman" w:hAnsi="Times New Roman" w:cs="Times New Roman"/>
                <w:shd w:val="clear" w:color="auto" w:fill="ECF1F7"/>
              </w:rPr>
              <w:t xml:space="preserve">634540  Томская область Томский район с. </w:t>
            </w:r>
            <w:proofErr w:type="spellStart"/>
            <w:r w:rsidRPr="005A62C2">
              <w:rPr>
                <w:rFonts w:ascii="Times New Roman" w:hAnsi="Times New Roman" w:cs="Times New Roman"/>
                <w:shd w:val="clear" w:color="auto" w:fill="ECF1F7"/>
              </w:rPr>
              <w:t>Итатка</w:t>
            </w:r>
            <w:proofErr w:type="spellEnd"/>
            <w:r w:rsidRPr="005A62C2">
              <w:rPr>
                <w:rFonts w:ascii="Times New Roman" w:hAnsi="Times New Roman" w:cs="Times New Roman"/>
                <w:shd w:val="clear" w:color="auto" w:fill="ECF1F7"/>
              </w:rPr>
              <w:t>, ул. Гагарина, д.81 стр. 1 офис 3</w:t>
            </w:r>
          </w:p>
        </w:tc>
        <w:tc>
          <w:tcPr>
            <w:tcW w:w="1401" w:type="dxa"/>
          </w:tcPr>
          <w:p w:rsidR="00004BEF" w:rsidRPr="005A62C2" w:rsidRDefault="00004BEF" w:rsidP="00B866DC">
            <w:pPr>
              <w:jc w:val="center"/>
              <w:rPr>
                <w:rFonts w:ascii="Times New Roman" w:hAnsi="Times New Roman" w:cs="Times New Roman"/>
              </w:rPr>
            </w:pPr>
            <w:r w:rsidRPr="005A62C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004BEF" w:rsidRPr="005A62C2" w:rsidRDefault="00004BEF" w:rsidP="00B866DC">
            <w:pPr>
              <w:jc w:val="center"/>
              <w:rPr>
                <w:rFonts w:ascii="Times New Roman" w:hAnsi="Times New Roman" w:cs="Times New Roman"/>
              </w:rPr>
            </w:pPr>
            <w:r w:rsidRPr="005A62C2">
              <w:rPr>
                <w:rFonts w:ascii="Times New Roman" w:hAnsi="Times New Roman" w:cs="Times New Roman"/>
              </w:rPr>
              <w:t>действующее</w:t>
            </w:r>
          </w:p>
        </w:tc>
        <w:tc>
          <w:tcPr>
            <w:tcW w:w="1559" w:type="dxa"/>
          </w:tcPr>
          <w:p w:rsidR="00004BEF" w:rsidRPr="005A62C2" w:rsidRDefault="00695D98" w:rsidP="009A1068">
            <w:pPr>
              <w:jc w:val="center"/>
              <w:rPr>
                <w:rFonts w:ascii="Times New Roman" w:hAnsi="Times New Roman" w:cs="Times New Roman"/>
              </w:rPr>
            </w:pPr>
            <w:r w:rsidRPr="005A62C2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3309" w:type="dxa"/>
          </w:tcPr>
          <w:p w:rsidR="00004BEF" w:rsidRPr="005A62C2" w:rsidRDefault="00004BEF" w:rsidP="007927D4">
            <w:pPr>
              <w:pBdr>
                <w:right w:val="single" w:sz="6" w:space="0" w:color="DADADA"/>
              </w:pBdr>
              <w:shd w:val="clear" w:color="auto" w:fill="EFEFEF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02.20</w:t>
            </w:r>
            <w:r w:rsidRPr="005A62C2">
              <w:rPr>
                <w:rFonts w:ascii="Times New Roman" w:hAnsi="Times New Roman" w:cs="Times New Roman"/>
                <w:color w:val="344050"/>
              </w:rPr>
              <w:br/>
            </w: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Лесозаготовки</w:t>
            </w:r>
          </w:p>
          <w:p w:rsidR="00004BEF" w:rsidRPr="005A62C2" w:rsidRDefault="00004BEF" w:rsidP="007927D4">
            <w:pPr>
              <w:pBdr>
                <w:right w:val="single" w:sz="6" w:space="0" w:color="DADADA"/>
              </w:pBdr>
              <w:shd w:val="clear" w:color="auto" w:fill="EFEFEF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16.10</w:t>
            </w:r>
            <w:r w:rsidRPr="005A62C2">
              <w:rPr>
                <w:rFonts w:ascii="Times New Roman" w:hAnsi="Times New Roman" w:cs="Times New Roman"/>
                <w:color w:val="344050"/>
              </w:rPr>
              <w:br/>
            </w: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Распиловка и строгание древесины</w:t>
            </w:r>
          </w:p>
          <w:p w:rsidR="00004BEF" w:rsidRPr="005A62C2" w:rsidRDefault="00004BEF" w:rsidP="007927D4">
            <w:pPr>
              <w:pBdr>
                <w:right w:val="single" w:sz="6" w:space="0" w:color="DADADA"/>
              </w:pBdr>
              <w:shd w:val="clear" w:color="auto" w:fill="EFEFEF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16.10.1</w:t>
            </w:r>
            <w:r w:rsidRPr="005A62C2">
              <w:rPr>
                <w:rFonts w:ascii="Times New Roman" w:hAnsi="Times New Roman" w:cs="Times New Roman"/>
                <w:color w:val="344050"/>
              </w:rPr>
              <w:br/>
            </w: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 xml:space="preserve">Производство пиломатериалов, кроме профилированных, толщиной более 6 мм; производство непропитанных железнодорожных и </w:t>
            </w:r>
            <w:bookmarkStart w:id="0" w:name="_GoBack"/>
            <w:bookmarkEnd w:id="0"/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трамвайных шпал из древесины</w:t>
            </w:r>
          </w:p>
          <w:p w:rsidR="00004BEF" w:rsidRPr="005A62C2" w:rsidRDefault="00004BEF" w:rsidP="007927D4">
            <w:pPr>
              <w:pBdr>
                <w:right w:val="single" w:sz="6" w:space="0" w:color="DADADA"/>
              </w:pBdr>
              <w:shd w:val="clear" w:color="auto" w:fill="EFEFEF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16.10.2</w:t>
            </w:r>
            <w:r w:rsidRPr="005A62C2">
              <w:rPr>
                <w:rFonts w:ascii="Times New Roman" w:hAnsi="Times New Roman" w:cs="Times New Roman"/>
                <w:color w:val="344050"/>
              </w:rPr>
              <w:br/>
            </w: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  <w:p w:rsidR="0039217B" w:rsidRPr="005A62C2" w:rsidRDefault="0039217B" w:rsidP="007927D4">
            <w:pPr>
              <w:pBdr>
                <w:right w:val="single" w:sz="6" w:space="0" w:color="DADADA"/>
              </w:pBdr>
              <w:shd w:val="clear" w:color="auto" w:fill="EFEFEF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16.10.9</w:t>
            </w:r>
            <w:r w:rsidRPr="005A62C2">
              <w:rPr>
                <w:rFonts w:ascii="Times New Roman" w:hAnsi="Times New Roman" w:cs="Times New Roman"/>
                <w:color w:val="344050"/>
              </w:rPr>
              <w:br/>
            </w: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Предоставление услуг по пропитке древесины</w:t>
            </w:r>
          </w:p>
          <w:p w:rsidR="0039217B" w:rsidRPr="005A62C2" w:rsidRDefault="0039217B" w:rsidP="007927D4">
            <w:pPr>
              <w:pBdr>
                <w:right w:val="single" w:sz="6" w:space="0" w:color="DADADA"/>
              </w:pBdr>
              <w:shd w:val="clear" w:color="auto" w:fill="EFEFEF"/>
              <w:rPr>
                <w:rFonts w:ascii="Times New Roman" w:hAnsi="Times New Roman" w:cs="Times New Roman"/>
                <w:color w:val="344050"/>
                <w:shd w:val="clear" w:color="auto" w:fill="FFFFFF"/>
              </w:rPr>
            </w:pP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16.21.1</w:t>
            </w:r>
            <w:r w:rsidRPr="005A62C2">
              <w:rPr>
                <w:rFonts w:ascii="Times New Roman" w:hAnsi="Times New Roman" w:cs="Times New Roman"/>
                <w:color w:val="344050"/>
              </w:rPr>
              <w:br/>
            </w: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Производство фанеры, деревянных фанерованных панелей и аналогичных слоистых материалов, древесных плит из древесины и других одревесневших материалов</w:t>
            </w:r>
          </w:p>
          <w:p w:rsidR="0039217B" w:rsidRPr="005A62C2" w:rsidRDefault="00276F04" w:rsidP="007927D4">
            <w:pPr>
              <w:pBdr>
                <w:right w:val="single" w:sz="6" w:space="0" w:color="DADADA"/>
              </w:pBdr>
              <w:shd w:val="clear" w:color="auto" w:fill="EFEFEF"/>
              <w:rPr>
                <w:rFonts w:ascii="Times New Roman" w:eastAsia="Times New Roman" w:hAnsi="Times New Roman" w:cs="Times New Roman"/>
                <w:lang w:eastAsia="ru-RU"/>
              </w:rPr>
            </w:pP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>64.99</w:t>
            </w:r>
            <w:r w:rsidRPr="005A62C2">
              <w:rPr>
                <w:rFonts w:ascii="Times New Roman" w:hAnsi="Times New Roman" w:cs="Times New Roman"/>
                <w:color w:val="344050"/>
              </w:rPr>
              <w:br/>
            </w: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t xml:space="preserve">Предоставление прочих финансовых услуг, кроме услуг </w:t>
            </w:r>
            <w:r w:rsidRPr="005A62C2">
              <w:rPr>
                <w:rFonts w:ascii="Times New Roman" w:hAnsi="Times New Roman" w:cs="Times New Roman"/>
                <w:color w:val="344050"/>
                <w:shd w:val="clear" w:color="auto" w:fill="FFFFFF"/>
              </w:rPr>
              <w:lastRenderedPageBreak/>
              <w:t>по страхованию и пенсионному обеспечению, не включенных в другие группировки</w:t>
            </w:r>
          </w:p>
        </w:tc>
      </w:tr>
    </w:tbl>
    <w:p w:rsidR="00B866DC" w:rsidRPr="005A62C2" w:rsidRDefault="00B866DC" w:rsidP="00B866DC">
      <w:pPr>
        <w:jc w:val="center"/>
        <w:rPr>
          <w:rFonts w:ascii="Times New Roman" w:hAnsi="Times New Roman" w:cs="Times New Roman"/>
        </w:rPr>
      </w:pPr>
    </w:p>
    <w:p w:rsidR="001B6569" w:rsidRPr="005A62C2" w:rsidRDefault="001B6569" w:rsidP="00B866DC">
      <w:pPr>
        <w:jc w:val="center"/>
        <w:rPr>
          <w:rFonts w:ascii="Times New Roman" w:hAnsi="Times New Roman" w:cs="Times New Roman"/>
        </w:rPr>
      </w:pPr>
    </w:p>
    <w:sectPr w:rsidR="001B6569" w:rsidRPr="005A62C2" w:rsidSect="00A711C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6CEB"/>
    <w:multiLevelType w:val="multilevel"/>
    <w:tmpl w:val="83E6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DC"/>
    <w:rsid w:val="00004BEF"/>
    <w:rsid w:val="00032020"/>
    <w:rsid w:val="001B6569"/>
    <w:rsid w:val="0023647B"/>
    <w:rsid w:val="00252A65"/>
    <w:rsid w:val="00276F04"/>
    <w:rsid w:val="0032789B"/>
    <w:rsid w:val="0039217B"/>
    <w:rsid w:val="0040716D"/>
    <w:rsid w:val="004A7FE6"/>
    <w:rsid w:val="004B06E7"/>
    <w:rsid w:val="004E1526"/>
    <w:rsid w:val="005A2824"/>
    <w:rsid w:val="005A62C2"/>
    <w:rsid w:val="00623552"/>
    <w:rsid w:val="00695D98"/>
    <w:rsid w:val="006A6348"/>
    <w:rsid w:val="007927D4"/>
    <w:rsid w:val="007E2450"/>
    <w:rsid w:val="00856D7D"/>
    <w:rsid w:val="008E2331"/>
    <w:rsid w:val="009A1068"/>
    <w:rsid w:val="00A711C1"/>
    <w:rsid w:val="00A75D84"/>
    <w:rsid w:val="00B866DC"/>
    <w:rsid w:val="00B93D1F"/>
    <w:rsid w:val="00C10B28"/>
    <w:rsid w:val="00CA7699"/>
    <w:rsid w:val="00CF4E78"/>
    <w:rsid w:val="00E31017"/>
    <w:rsid w:val="00E54602"/>
    <w:rsid w:val="00E63ACF"/>
    <w:rsid w:val="00E80118"/>
    <w:rsid w:val="00EC14C8"/>
    <w:rsid w:val="00F36492"/>
    <w:rsid w:val="00F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37837"/>
  <w15:chartTrackingRefBased/>
  <w15:docId w15:val="{80F0D616-794A-4233-91E9-46DB00750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D1D1D1"/>
          </w:divBdr>
        </w:div>
      </w:divsChild>
    </w:div>
    <w:div w:id="614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514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878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25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4409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ndex.ru/ul/itatka/okved-01.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2024-03-25T04:49:00Z</dcterms:created>
  <dcterms:modified xsi:type="dcterms:W3CDTF">2024-03-25T04:49:00Z</dcterms:modified>
</cp:coreProperties>
</file>